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5C" w:rsidRDefault="00FB135C" w:rsidP="00FB135C">
      <w:pPr>
        <w:jc w:val="center"/>
      </w:pPr>
      <w:r>
        <w:rPr>
          <w:b/>
          <w:u w:val="single"/>
        </w:rPr>
        <w:t>VENDOR INFORMATION</w:t>
      </w:r>
    </w:p>
    <w:p w:rsidR="00FB135C" w:rsidRDefault="00FB135C"/>
    <w:p w:rsidR="00FB135C" w:rsidRDefault="00FB135C"/>
    <w:p w:rsidR="00E96B31" w:rsidRDefault="00FB135C">
      <w:r>
        <w:t>Bank Account Number:</w:t>
      </w:r>
    </w:p>
    <w:p w:rsidR="00FB135C" w:rsidRDefault="00FB135C"/>
    <w:p w:rsidR="00FB135C" w:rsidRDefault="00FB135C">
      <w:r>
        <w:t>Name on the account:</w:t>
      </w:r>
    </w:p>
    <w:p w:rsidR="00FB135C" w:rsidRDefault="00FB135C"/>
    <w:p w:rsidR="00FB135C" w:rsidRDefault="00FB135C">
      <w:r>
        <w:t>Home Address</w:t>
      </w:r>
    </w:p>
    <w:p w:rsidR="00FB135C" w:rsidRDefault="00FB135C"/>
    <w:p w:rsidR="00FB135C" w:rsidRDefault="00FB135C">
      <w:r>
        <w:t>Email: address:</w:t>
      </w:r>
    </w:p>
    <w:p w:rsidR="00FB135C" w:rsidRDefault="00FB135C"/>
    <w:p w:rsidR="00FB135C" w:rsidRDefault="00FB135C">
      <w:r>
        <w:t>Home Telephone:</w:t>
      </w:r>
    </w:p>
    <w:p w:rsidR="00FB135C" w:rsidRDefault="00FB135C"/>
    <w:p w:rsidR="00FB135C" w:rsidRDefault="00FB135C">
      <w:r>
        <w:t>“SWIFT” Bank Code:</w:t>
      </w:r>
    </w:p>
    <w:p w:rsidR="00FB135C" w:rsidRDefault="00FB135C"/>
    <w:p w:rsidR="00FB135C" w:rsidRDefault="00FB135C">
      <w:r>
        <w:t>Name of Bank:</w:t>
      </w:r>
    </w:p>
    <w:p w:rsidR="00FB135C" w:rsidRDefault="00FB135C"/>
    <w:p w:rsidR="00FB135C" w:rsidRDefault="00FB135C">
      <w:r>
        <w:t>Address of Bank:</w:t>
      </w:r>
    </w:p>
    <w:p w:rsidR="00FB135C" w:rsidRDefault="00FB135C"/>
    <w:p w:rsidR="00FB135C" w:rsidRDefault="00FB135C">
      <w:r>
        <w:t>Bank telephone:</w:t>
      </w:r>
    </w:p>
    <w:p w:rsidR="00FB135C" w:rsidRDefault="00FB135C"/>
    <w:p w:rsidR="00FB135C" w:rsidRDefault="00FB135C"/>
    <w:sectPr w:rsidR="00FB135C" w:rsidSect="00E96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revisionView w:inkAnnotations="0"/>
  <w:defaultTabStop w:val="720"/>
  <w:characterSpacingControl w:val="doNotCompress"/>
  <w:compat/>
  <w:rsids>
    <w:rsidRoot w:val="00FB135C"/>
    <w:rsid w:val="00E96B31"/>
    <w:rsid w:val="00FB1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>UCLA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trujillo</dc:creator>
  <cp:keywords/>
  <dc:description/>
  <cp:lastModifiedBy>brenda trujillo</cp:lastModifiedBy>
  <cp:revision>1</cp:revision>
  <dcterms:created xsi:type="dcterms:W3CDTF">2014-07-28T16:39:00Z</dcterms:created>
  <dcterms:modified xsi:type="dcterms:W3CDTF">2014-07-28T16:43:00Z</dcterms:modified>
</cp:coreProperties>
</file>